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981" w:rsidRPr="0046177C" w:rsidRDefault="00301D54">
      <w:pPr>
        <w:rPr>
          <w:lang w:val="ru-RU"/>
        </w:rPr>
        <w:sectPr w:rsidR="00DA5981" w:rsidRPr="0046177C">
          <w:pgSz w:w="11906" w:h="16383"/>
          <w:pgMar w:top="1134" w:right="850" w:bottom="1134" w:left="1701" w:header="720" w:footer="720" w:gutter="0"/>
          <w:cols w:space="720"/>
        </w:sectPr>
      </w:pPr>
      <w:bookmarkStart w:id="0" w:name="_GoBack"/>
      <w:bookmarkStart w:id="1" w:name="block-77524252"/>
      <w:r>
        <w:rPr>
          <w:noProof/>
          <w:lang w:val="ru-RU" w:eastAsia="ru-RU"/>
        </w:rPr>
        <w:drawing>
          <wp:inline distT="0" distB="0" distL="0" distR="0">
            <wp:extent cx="5940425" cy="8243735"/>
            <wp:effectExtent l="19050" t="0" r="3175" b="0"/>
            <wp:docPr id="1" name="Рисунок 1" descr="D:\Desktop\титулки\Окр мир 1-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титулки\Окр мир 1-4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4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5981" w:rsidRPr="00D01BB1" w:rsidRDefault="00AB67DB" w:rsidP="00D01BB1">
      <w:pPr>
        <w:spacing w:after="0" w:line="264" w:lineRule="auto"/>
        <w:jc w:val="both"/>
        <w:rPr>
          <w:lang w:val="ru-RU"/>
        </w:rPr>
      </w:pPr>
      <w:bookmarkStart w:id="2" w:name="block-77524251"/>
      <w:bookmarkEnd w:id="0"/>
      <w:bookmarkEnd w:id="1"/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A5981" w:rsidRPr="00D01BB1" w:rsidRDefault="00DA5981">
      <w:pPr>
        <w:spacing w:after="0" w:line="264" w:lineRule="auto"/>
        <w:ind w:left="120"/>
        <w:rPr>
          <w:lang w:val="ru-RU"/>
        </w:rPr>
      </w:pPr>
    </w:p>
    <w:p w:rsidR="00DA5981" w:rsidRPr="00D01BB1" w:rsidRDefault="00AB67DB">
      <w:pPr>
        <w:spacing w:after="0" w:line="264" w:lineRule="auto"/>
        <w:ind w:left="120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DA5981" w:rsidRPr="00D01BB1" w:rsidRDefault="00DA5981">
      <w:pPr>
        <w:spacing w:after="0" w:line="264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A5981" w:rsidRPr="00D01BB1" w:rsidRDefault="00AB67D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DA5981" w:rsidRPr="00D01BB1" w:rsidRDefault="00AB67D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DA5981" w:rsidRPr="00D01BB1" w:rsidRDefault="00AB67D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DA5981" w:rsidRPr="00D01BB1" w:rsidRDefault="00AB67D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DA5981" w:rsidRPr="00D01BB1" w:rsidRDefault="00AB67D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DA5981" w:rsidRPr="00D01BB1" w:rsidRDefault="00AB67D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A5981" w:rsidRPr="00D01BB1" w:rsidRDefault="00AB67D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DA5981" w:rsidRPr="00D01BB1" w:rsidRDefault="00AB67D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DA5981" w:rsidRPr="00D01BB1" w:rsidRDefault="00AB67D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DA5981" w:rsidRPr="00D01BB1" w:rsidRDefault="00AB67D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3" w:name="068b5492-f5c6-418c-9f3d-480525df396e"/>
      <w:r w:rsidRPr="00D01BB1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3"/>
      <w:r w:rsidRPr="00D01BB1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4" w:name="ed7f0363-2dd2-42cc-a712-86adf9036dbf"/>
      <w:r w:rsidRPr="00D01BB1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4"/>
      <w:r w:rsidRPr="00D01BB1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DA5981" w:rsidRPr="00D01BB1" w:rsidRDefault="00DA5981">
      <w:pPr>
        <w:rPr>
          <w:lang w:val="ru-RU"/>
        </w:rPr>
        <w:sectPr w:rsidR="00DA5981" w:rsidRPr="00D01BB1">
          <w:pgSz w:w="11906" w:h="16383"/>
          <w:pgMar w:top="1134" w:right="850" w:bottom="1134" w:left="1701" w:header="720" w:footer="720" w:gutter="0"/>
          <w:cols w:space="720"/>
        </w:sectPr>
      </w:pPr>
    </w:p>
    <w:p w:rsidR="00DA5981" w:rsidRPr="00D01BB1" w:rsidRDefault="00AB67DB">
      <w:pPr>
        <w:spacing w:after="0" w:line="264" w:lineRule="auto"/>
        <w:ind w:left="120"/>
        <w:jc w:val="both"/>
        <w:rPr>
          <w:lang w:val="ru-RU"/>
        </w:rPr>
      </w:pPr>
      <w:bookmarkStart w:id="5" w:name="block-77524254"/>
      <w:bookmarkEnd w:id="2"/>
      <w:r w:rsidRPr="00D01BB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A5981" w:rsidRPr="00D01BB1" w:rsidRDefault="00DA5981">
      <w:pPr>
        <w:spacing w:after="0" w:line="264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Россия ‒ наша Родина. Москва ‒ столица России. Символы России (герб, флаг, гимн). Народы России. </w:t>
      </w:r>
      <w:r w:rsidRPr="0046177C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D01BB1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D01BB1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D01BB1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D01BB1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DA5981" w:rsidRPr="00D01BB1" w:rsidRDefault="00DA5981">
      <w:pPr>
        <w:spacing w:after="0"/>
        <w:ind w:left="120"/>
        <w:jc w:val="both"/>
        <w:rPr>
          <w:lang w:val="ru-RU"/>
        </w:rPr>
      </w:pPr>
    </w:p>
    <w:p w:rsidR="00DA5981" w:rsidRPr="00D01BB1" w:rsidRDefault="00AB67DB">
      <w:pPr>
        <w:spacing w:after="0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46177C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D01BB1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DA5981" w:rsidRPr="00D01BB1" w:rsidRDefault="00AB67DB">
      <w:pPr>
        <w:spacing w:after="0" w:line="264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DA5981" w:rsidRPr="00D01BB1" w:rsidRDefault="00DA5981">
      <w:pPr>
        <w:spacing w:after="0" w:line="264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64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DA5981" w:rsidRPr="00D01BB1" w:rsidRDefault="00AB67DB">
      <w:pPr>
        <w:spacing w:after="0" w:line="264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A5981" w:rsidRPr="00D01BB1" w:rsidRDefault="00AB67DB">
      <w:pPr>
        <w:spacing w:after="0" w:line="264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A5981" w:rsidRPr="00D01BB1" w:rsidRDefault="00AB67DB">
      <w:pPr>
        <w:spacing w:after="0" w:line="264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DA5981" w:rsidRPr="00D01BB1" w:rsidRDefault="00DA5981">
      <w:pPr>
        <w:spacing w:after="0" w:line="252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DA5981" w:rsidRPr="00D01BB1" w:rsidRDefault="00DA5981">
      <w:pPr>
        <w:spacing w:after="0" w:line="252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DA5981" w:rsidRPr="00D01BB1" w:rsidRDefault="00DA5981">
      <w:pPr>
        <w:spacing w:after="0" w:line="252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DA5981" w:rsidRPr="00D01BB1" w:rsidRDefault="00DA5981">
      <w:pPr>
        <w:spacing w:after="0" w:line="264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64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A5981" w:rsidRPr="00D01BB1" w:rsidRDefault="00AB67DB">
      <w:pPr>
        <w:spacing w:after="0" w:line="264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DA5981" w:rsidRPr="00D01BB1" w:rsidRDefault="00AB67DB">
      <w:pPr>
        <w:spacing w:after="0" w:line="264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DA5981" w:rsidRPr="00D01BB1" w:rsidRDefault="00DA5981">
      <w:pPr>
        <w:spacing w:after="0" w:line="252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DA5981" w:rsidRPr="00D01BB1" w:rsidRDefault="00DA5981">
      <w:pPr>
        <w:spacing w:after="0" w:line="257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DA5981" w:rsidRPr="00D01BB1" w:rsidRDefault="00DA5981">
      <w:pPr>
        <w:spacing w:after="0" w:line="257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DA5981" w:rsidRPr="00D01BB1" w:rsidRDefault="00DA5981">
      <w:pPr>
        <w:spacing w:after="0" w:line="257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DA5981" w:rsidRPr="00D01BB1" w:rsidRDefault="00DA5981">
      <w:pPr>
        <w:spacing w:after="0"/>
        <w:ind w:left="120"/>
        <w:jc w:val="both"/>
        <w:rPr>
          <w:lang w:val="ru-RU"/>
        </w:rPr>
      </w:pPr>
    </w:p>
    <w:p w:rsidR="00DA5981" w:rsidRPr="00D01BB1" w:rsidRDefault="00AB67DB">
      <w:pPr>
        <w:spacing w:after="0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DA5981" w:rsidRPr="00D01BB1" w:rsidRDefault="00DA5981">
      <w:pPr>
        <w:spacing w:after="0" w:line="264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64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A5981" w:rsidRPr="00D01BB1" w:rsidRDefault="00AB67DB">
      <w:pPr>
        <w:spacing w:after="0" w:line="264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A5981" w:rsidRPr="00D01BB1" w:rsidRDefault="00AB67DB">
      <w:pPr>
        <w:spacing w:after="0" w:line="264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DA5981" w:rsidRPr="00D01BB1" w:rsidRDefault="00AB67DB">
      <w:pPr>
        <w:spacing w:after="0" w:line="264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DA5981" w:rsidRPr="00D01BB1" w:rsidRDefault="00DA5981">
      <w:pPr>
        <w:spacing w:after="0" w:line="264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64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DA5981" w:rsidRPr="00D01BB1" w:rsidRDefault="00AB67DB">
      <w:pPr>
        <w:spacing w:after="0" w:line="264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DA5981" w:rsidRPr="00D01BB1" w:rsidRDefault="00DA5981">
      <w:pPr>
        <w:spacing w:after="0" w:line="257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DA5981" w:rsidRPr="00D01BB1" w:rsidRDefault="00DA5981">
      <w:pPr>
        <w:spacing w:after="0" w:line="257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DA5981" w:rsidRPr="00D01BB1" w:rsidRDefault="00DA5981">
      <w:pPr>
        <w:rPr>
          <w:lang w:val="ru-RU"/>
        </w:rPr>
        <w:sectPr w:rsidR="00DA5981" w:rsidRPr="00D01BB1">
          <w:pgSz w:w="11906" w:h="16383"/>
          <w:pgMar w:top="1134" w:right="850" w:bottom="1134" w:left="1701" w:header="720" w:footer="720" w:gutter="0"/>
          <w:cols w:space="720"/>
        </w:sectPr>
      </w:pPr>
    </w:p>
    <w:p w:rsidR="00DA5981" w:rsidRPr="00D01BB1" w:rsidRDefault="00AB67DB">
      <w:pPr>
        <w:spacing w:after="0"/>
        <w:ind w:left="120"/>
        <w:jc w:val="both"/>
        <w:rPr>
          <w:lang w:val="ru-RU"/>
        </w:rPr>
      </w:pPr>
      <w:bookmarkStart w:id="6" w:name="block-77524255"/>
      <w:bookmarkEnd w:id="5"/>
      <w:r w:rsidRPr="00D01BB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DA5981" w:rsidRPr="00D01BB1" w:rsidRDefault="00DA5981">
      <w:pPr>
        <w:spacing w:after="0" w:line="257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69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A5981" w:rsidRPr="00D01BB1" w:rsidRDefault="00AB67DB">
      <w:pPr>
        <w:spacing w:after="0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01B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1BB1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DA5981" w:rsidRPr="00D01BB1" w:rsidRDefault="00AB67DB">
      <w:pPr>
        <w:spacing w:after="0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01B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1BB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DA5981" w:rsidRPr="00D01BB1" w:rsidRDefault="00AB67DB">
      <w:pPr>
        <w:spacing w:after="0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01B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1BB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DA5981" w:rsidRPr="00D01BB1" w:rsidRDefault="00AB67D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D01B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1BB1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D01BB1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DA5981" w:rsidRPr="00D01BB1" w:rsidRDefault="00AB67DB">
      <w:pPr>
        <w:spacing w:after="0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D01B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1BB1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DA5981" w:rsidRPr="00D01BB1" w:rsidRDefault="00AB67DB">
      <w:pPr>
        <w:spacing w:after="0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D01B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1BB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DA5981" w:rsidRPr="00D01BB1" w:rsidRDefault="00AB67DB">
      <w:pPr>
        <w:spacing w:after="0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D01B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1BB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DA5981" w:rsidRPr="00D01BB1" w:rsidRDefault="00AB67DB">
      <w:pPr>
        <w:spacing w:after="0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DA5981" w:rsidRPr="00D01BB1" w:rsidRDefault="00AB67DB">
      <w:pPr>
        <w:spacing w:after="0" w:line="269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01BB1">
        <w:rPr>
          <w:rFonts w:ascii="Times New Roman" w:hAnsi="Times New Roman"/>
          <w:color w:val="000000"/>
          <w:sz w:val="28"/>
          <w:lang w:val="ru-RU"/>
        </w:rPr>
        <w:t>: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DA5981" w:rsidRPr="00D01BB1" w:rsidRDefault="00AB67DB">
      <w:pPr>
        <w:spacing w:after="0" w:line="269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DA5981" w:rsidRPr="00D01BB1" w:rsidRDefault="00AB67DB">
      <w:pPr>
        <w:spacing w:after="0" w:line="269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DA5981" w:rsidRPr="00D01BB1" w:rsidRDefault="00DA5981">
      <w:pPr>
        <w:spacing w:after="0" w:line="252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DA5981" w:rsidRPr="00D01BB1" w:rsidRDefault="00DA5981">
      <w:pPr>
        <w:spacing w:after="0" w:line="252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DA5981" w:rsidRPr="00D01BB1" w:rsidRDefault="00DA5981">
      <w:pPr>
        <w:spacing w:after="0" w:line="252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52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DA5981" w:rsidRPr="00D01BB1" w:rsidRDefault="00AB67DB">
      <w:pPr>
        <w:spacing w:after="0" w:line="252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D01BB1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DA5981" w:rsidRPr="00D01BB1" w:rsidRDefault="00DA5981">
      <w:pPr>
        <w:spacing w:after="0" w:line="257" w:lineRule="auto"/>
        <w:ind w:left="120"/>
        <w:jc w:val="both"/>
        <w:rPr>
          <w:lang w:val="ru-RU"/>
        </w:rPr>
      </w:pPr>
    </w:p>
    <w:p w:rsidR="00DA5981" w:rsidRPr="00D01BB1" w:rsidRDefault="00AB67DB">
      <w:pPr>
        <w:spacing w:after="0" w:line="257" w:lineRule="auto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DA5981" w:rsidRPr="00D01BB1" w:rsidRDefault="00DA5981">
      <w:pPr>
        <w:spacing w:after="0"/>
        <w:ind w:left="120"/>
        <w:jc w:val="both"/>
        <w:rPr>
          <w:lang w:val="ru-RU"/>
        </w:rPr>
      </w:pPr>
    </w:p>
    <w:p w:rsidR="00DA5981" w:rsidRPr="00D01BB1" w:rsidRDefault="00AB67DB">
      <w:pPr>
        <w:spacing w:after="0"/>
        <w:ind w:left="120"/>
        <w:jc w:val="both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01BB1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D01BB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D01BB1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D01BB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01BB1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D01BB1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D01BB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01BB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01BB1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D01BB1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D01BB1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DA5981" w:rsidRPr="00D01BB1" w:rsidRDefault="00AB67DB">
      <w:pPr>
        <w:spacing w:after="0" w:line="257" w:lineRule="auto"/>
        <w:ind w:firstLine="600"/>
        <w:jc w:val="both"/>
        <w:rPr>
          <w:lang w:val="ru-RU"/>
        </w:rPr>
      </w:pPr>
      <w:r w:rsidRPr="00D01BB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DA5981" w:rsidRPr="00D01BB1" w:rsidRDefault="00DA5981">
      <w:pPr>
        <w:rPr>
          <w:lang w:val="ru-RU"/>
        </w:rPr>
        <w:sectPr w:rsidR="00DA5981" w:rsidRPr="00D01BB1">
          <w:pgSz w:w="11906" w:h="16383"/>
          <w:pgMar w:top="1134" w:right="850" w:bottom="1134" w:left="1701" w:header="720" w:footer="720" w:gutter="0"/>
          <w:cols w:space="720"/>
        </w:sectPr>
      </w:pPr>
    </w:p>
    <w:p w:rsidR="00DA5981" w:rsidRDefault="00AB67DB">
      <w:pPr>
        <w:spacing w:after="0"/>
        <w:ind w:left="120"/>
      </w:pPr>
      <w:bookmarkStart w:id="7" w:name="block-77524253"/>
      <w:bookmarkEnd w:id="6"/>
      <w:r w:rsidRPr="00D01B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A5981" w:rsidRDefault="00AB67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DA598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A59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A59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59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</w:tbl>
    <w:p w:rsidR="00DA5981" w:rsidRDefault="00DA5981">
      <w:pPr>
        <w:sectPr w:rsidR="00DA59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5981" w:rsidRDefault="00AB67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DA598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A598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A598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598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</w:tbl>
    <w:p w:rsidR="00DA5981" w:rsidRDefault="00DA5981">
      <w:pPr>
        <w:sectPr w:rsidR="00DA59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5981" w:rsidRDefault="00AB67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DA598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</w:tbl>
    <w:p w:rsidR="00DA5981" w:rsidRDefault="00DA5981">
      <w:pPr>
        <w:sectPr w:rsidR="00DA59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5981" w:rsidRDefault="00AB67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DA5981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5981" w:rsidRPr="00301D5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5981" w:rsidRDefault="00DA5981">
            <w:pPr>
              <w:spacing w:after="0"/>
              <w:ind w:left="135"/>
            </w:pPr>
          </w:p>
        </w:tc>
      </w:tr>
      <w:tr w:rsidR="00DA59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</w:tbl>
    <w:p w:rsidR="00DA5981" w:rsidRDefault="00DA5981">
      <w:pPr>
        <w:sectPr w:rsidR="00DA598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77524257"/>
      <w:bookmarkEnd w:id="7"/>
    </w:p>
    <w:p w:rsidR="00DA5981" w:rsidRDefault="00AB67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0"/>
        <w:gridCol w:w="4672"/>
        <w:gridCol w:w="1137"/>
        <w:gridCol w:w="1841"/>
        <w:gridCol w:w="1910"/>
        <w:gridCol w:w="1419"/>
        <w:gridCol w:w="2221"/>
      </w:tblGrid>
      <w:tr w:rsidR="00DA5981" w:rsidTr="00D01BB1">
        <w:trPr>
          <w:trHeight w:val="144"/>
          <w:tblCellSpacing w:w="20" w:type="nil"/>
        </w:trPr>
        <w:tc>
          <w:tcPr>
            <w:tcW w:w="8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47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5981" w:rsidRDefault="00DA5981">
            <w:pPr>
              <w:spacing w:after="0"/>
              <w:ind w:left="135"/>
            </w:pPr>
          </w:p>
        </w:tc>
      </w:tr>
      <w:tr w:rsidR="00DA5981" w:rsidTr="00D01B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01.09.2025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03.09.2025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08.09.2025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10.09.2025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15.09.2025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17.09.2025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22.09.2025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населенный пункт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24.09.2025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29.09.2025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01.10.2025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06.10.2025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08.10.2025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13.10.2025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15.10.2025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20.10.2025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22.10.2025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10.11.2025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12.11.2025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17.11.2025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19.11.2025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24.11.2025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26.11.2025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01.12.2025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03.12.2025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08.12.2025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10.12.2025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15.12.2025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животных. Дикие и 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домашние животные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17.12.2025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22.12.2025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24.12.2025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29.12.2025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12.01.2026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14.01.2026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19.01.2026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21.01.2026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26.01.2026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28.01.2026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02.02.2026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04.02.2026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09.02.2026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11.02.2026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16.02.2026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18.02.2026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25.02.2026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02.03.2026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04.03.2026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11.03.2026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16.03.2026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18.03.2026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23.03.2026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25.03.2026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06.04.2026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08.04.2026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13.04.2026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15.04.2026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20.04.2026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22.04.2026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27.04.2026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29.04.2026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04.05.2026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06.05.2026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13.05.2026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18.05.2026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20.05.2026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25.05.2026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B357A5">
              <w:rPr>
                <w:rFonts w:ascii="Arial" w:hAnsi="Arial" w:cs="Arial"/>
                <w:color w:val="333333"/>
                <w:sz w:val="17"/>
                <w:szCs w:val="17"/>
              </w:rPr>
              <w:t>27.05.2026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итогам 2 класса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B357A5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A5981" w:rsidTr="00D01B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</w:tbl>
    <w:p w:rsidR="00DA5981" w:rsidRDefault="00DA5981">
      <w:pPr>
        <w:sectPr w:rsidR="00DA59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5981" w:rsidRDefault="00AB67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1"/>
        <w:gridCol w:w="4139"/>
        <w:gridCol w:w="1053"/>
        <w:gridCol w:w="1841"/>
        <w:gridCol w:w="1910"/>
        <w:gridCol w:w="1419"/>
        <w:gridCol w:w="2837"/>
      </w:tblGrid>
      <w:tr w:rsidR="00DA5981" w:rsidTr="00D01BB1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41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5981" w:rsidRDefault="00DA5981">
            <w:pPr>
              <w:spacing w:after="0"/>
              <w:ind w:left="135"/>
            </w:pPr>
          </w:p>
        </w:tc>
      </w:tr>
      <w:tr w:rsidR="00DA5981" w:rsidTr="00D01BB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5981" w:rsidRDefault="00DA59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981" w:rsidRDefault="00DA5981"/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01.09.2025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03.09.2025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08.09.2025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10.09.2025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15.09.2025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17.09.2025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22.09.2025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24.09.2025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29.09.2025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01.10.2025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06.10.2025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08.10.2025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13.10.2025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15.10.2025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20.10.2025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22.10.2025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10.11.2025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12.11.2025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17.11.2025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19.11.2025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24.11.2025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26.11.2025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01.12.2025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03.12.2025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08.12.2025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10.12.2025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15.12.2025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17.12.2025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22.12.2025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24.12.2025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29.12.2025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12.01.2026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14.01.2026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19.01.2026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21.01.2026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26.01.2026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28.01.2026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02.02.2026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04.02.2026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09.02.2026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11.02.2026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16.02.2026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18.02.2026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25.02.2026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02.03.2026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04.03.2026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11.03.2026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16.03.2026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18.03.2026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23.03.2026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25.03.2026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06.04.2026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08.04.2026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13.04.2026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15.04.2026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20.04.2026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22.04.2026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27.04.2026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29.04.2026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04.05.2026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06.05.2026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RPr="00301D54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13.05.2026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01B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18.05.2026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20.05.2026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Малая Родина гражданина России. Достопримечательности родного 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25.05.2026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  <w:r w:rsidRPr="00743AB3">
              <w:rPr>
                <w:rFonts w:ascii="Arial" w:hAnsi="Arial" w:cs="Arial"/>
                <w:color w:val="333333"/>
                <w:sz w:val="17"/>
                <w:szCs w:val="17"/>
              </w:rPr>
              <w:t>27.05.2026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01BB1" w:rsidTr="00D01BB1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D01BB1" w:rsidRPr="00D01BB1" w:rsidRDefault="00D01BB1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D01BB1" w:rsidRPr="00743AB3" w:rsidRDefault="00D01BB1" w:rsidP="00D01BB1">
            <w:pPr>
              <w:shd w:val="clear" w:color="auto" w:fill="FFFFFF"/>
              <w:spacing w:before="100" w:beforeAutospacing="1" w:after="0" w:line="240" w:lineRule="auto"/>
              <w:ind w:left="360"/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01BB1" w:rsidRDefault="00D01BB1">
            <w:pPr>
              <w:spacing w:after="0"/>
              <w:ind w:left="135"/>
            </w:pPr>
          </w:p>
        </w:tc>
      </w:tr>
      <w:tr w:rsidR="00DA5981" w:rsidTr="00D01BB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135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981" w:rsidRDefault="00DA5981"/>
        </w:tc>
      </w:tr>
    </w:tbl>
    <w:p w:rsidR="00DA5981" w:rsidRDefault="00DA5981">
      <w:pPr>
        <w:sectPr w:rsidR="00DA59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5981" w:rsidRDefault="00DA5981">
      <w:pPr>
        <w:sectPr w:rsidR="00DA59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5981" w:rsidRPr="00D01BB1" w:rsidRDefault="00AB67DB">
      <w:pPr>
        <w:spacing w:before="199" w:after="199" w:line="336" w:lineRule="auto"/>
        <w:ind w:left="120"/>
        <w:rPr>
          <w:lang w:val="ru-RU"/>
        </w:rPr>
      </w:pPr>
      <w:bookmarkStart w:id="9" w:name="block-77524258"/>
      <w:bookmarkEnd w:id="8"/>
      <w:r w:rsidRPr="00D01B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DA5981" w:rsidRDefault="00AB67D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DA5981" w:rsidRDefault="00DA5981">
      <w:pPr>
        <w:spacing w:after="0"/>
        <w:ind w:left="120"/>
      </w:pPr>
    </w:p>
    <w:p w:rsidR="00DA5981" w:rsidRDefault="00AB67D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DA5981" w:rsidRPr="00301D5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272"/>
              <w:rPr>
                <w:lang w:val="ru-RU"/>
              </w:rPr>
            </w:pPr>
            <w:r w:rsidRPr="00D01B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DA598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DA5981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DA5981" w:rsidRPr="00301D5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DA5981" w:rsidRPr="00301D5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DA5981" w:rsidRPr="00301D5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DA5981" w:rsidRPr="00301D5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DA598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DA5981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DA5981" w:rsidRPr="00301D5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DA5981" w:rsidRPr="00301D5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DA5981" w:rsidRPr="00301D5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ухода за комнатными растениями и домашними животными</w:t>
            </w:r>
          </w:p>
        </w:tc>
      </w:tr>
      <w:tr w:rsidR="00DA5981" w:rsidRPr="00301D5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DA5981" w:rsidRPr="00301D5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DA5981" w:rsidRPr="00301D5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DA598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DA5981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5981" w:rsidRPr="00301D5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DA5981" w:rsidRPr="00301D5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DA5981" w:rsidRPr="00301D5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DA5981" w:rsidRPr="00301D54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DA5981" w:rsidRPr="00D01BB1" w:rsidRDefault="00DA5981">
      <w:pPr>
        <w:spacing w:after="0"/>
        <w:ind w:left="120"/>
        <w:rPr>
          <w:lang w:val="ru-RU"/>
        </w:rPr>
      </w:pPr>
    </w:p>
    <w:p w:rsidR="00DA5981" w:rsidRDefault="00AB67D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272"/>
              <w:rPr>
                <w:lang w:val="ru-RU"/>
              </w:rPr>
            </w:pPr>
            <w:r w:rsidRPr="00D01B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DA598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DA5981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DA598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DA5981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в природе, 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объектам природы</w:t>
            </w:r>
          </w:p>
        </w:tc>
      </w:tr>
      <w:tr w:rsidR="00DA598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DA5981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DA5981" w:rsidRPr="00D01BB1" w:rsidRDefault="00DA5981">
      <w:pPr>
        <w:spacing w:after="0"/>
        <w:ind w:left="120"/>
        <w:rPr>
          <w:lang w:val="ru-RU"/>
        </w:rPr>
      </w:pPr>
    </w:p>
    <w:p w:rsidR="00DA5981" w:rsidRDefault="00AB67D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272"/>
              <w:rPr>
                <w:lang w:val="ru-RU"/>
              </w:rPr>
            </w:pPr>
            <w:r w:rsidRPr="00D01B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DA598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DA5981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DA598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DA5981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DA598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DA5981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DA5981" w:rsidRPr="00301D54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DA5981" w:rsidRPr="00D01BB1" w:rsidRDefault="00DA5981">
      <w:pPr>
        <w:spacing w:after="0"/>
        <w:ind w:left="120"/>
        <w:rPr>
          <w:lang w:val="ru-RU"/>
        </w:rPr>
      </w:pPr>
    </w:p>
    <w:p w:rsidR="00DA5981" w:rsidRDefault="00AB67D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/>
              <w:ind w:left="272"/>
              <w:rPr>
                <w:lang w:val="ru-RU"/>
              </w:rPr>
            </w:pPr>
            <w:r w:rsidRPr="00D01B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DA598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DA5981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изученных событий на «ленте времени»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DA598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DA5981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изученные объекты и явления живой и неживой 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DA598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пути их решения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DA598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DA5981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DA5981" w:rsidRPr="00301D54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DA5981" w:rsidRPr="00D01BB1" w:rsidRDefault="00DA5981">
      <w:pPr>
        <w:rPr>
          <w:lang w:val="ru-RU"/>
        </w:rPr>
        <w:sectPr w:rsidR="00DA5981" w:rsidRPr="00D01BB1">
          <w:pgSz w:w="11906" w:h="16383"/>
          <w:pgMar w:top="1134" w:right="850" w:bottom="1134" w:left="1701" w:header="720" w:footer="720" w:gutter="0"/>
          <w:cols w:space="720"/>
        </w:sectPr>
      </w:pPr>
    </w:p>
    <w:p w:rsidR="00DA5981" w:rsidRDefault="00AB67DB">
      <w:pPr>
        <w:spacing w:before="199" w:after="199"/>
        <w:ind w:left="120"/>
      </w:pPr>
      <w:bookmarkStart w:id="10" w:name="block-7752425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A5981" w:rsidRDefault="00DA5981">
      <w:pPr>
        <w:spacing w:after="0"/>
        <w:ind w:left="120"/>
      </w:pPr>
    </w:p>
    <w:p w:rsidR="00DA5981" w:rsidRDefault="00AB67D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7"/>
        <w:gridCol w:w="8283"/>
      </w:tblGrid>
      <w:tr w:rsidR="00DA598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A598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DA5981" w:rsidRPr="00301D5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DA5981" w:rsidRPr="00301D5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DA5981" w:rsidRPr="00301D5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DA598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DA598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DA598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DA598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DA598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DA598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DA598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DA598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DA5981" w:rsidRPr="00301D5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DA5981" w:rsidRPr="00301D5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DA5981" w:rsidRPr="00301D5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DA598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DA5981" w:rsidRPr="00301D5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DA598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DA5981" w:rsidRPr="00301D5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DA5981" w:rsidRPr="00301D5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растения, правила содержания и ухода</w:t>
            </w:r>
          </w:p>
        </w:tc>
      </w:tr>
      <w:tr w:rsidR="00DA5981" w:rsidRPr="00301D5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DA598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5981" w:rsidRPr="00301D5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DA5981" w:rsidRPr="00301D5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DA5981" w:rsidRPr="00301D5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DA5981" w:rsidRPr="00301D54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DA5981" w:rsidRPr="00D01BB1" w:rsidRDefault="00DA5981">
      <w:pPr>
        <w:spacing w:after="0"/>
        <w:ind w:left="120"/>
        <w:rPr>
          <w:lang w:val="ru-RU"/>
        </w:rPr>
      </w:pPr>
    </w:p>
    <w:p w:rsidR="00DA5981" w:rsidRDefault="00AB67D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2"/>
        <w:gridCol w:w="8348"/>
      </w:tblGrid>
      <w:tr w:rsidR="00DA598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A598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DA598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12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DA598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12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DA598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DA5981" w:rsidRPr="00301D5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DA5981" w:rsidRPr="00301D5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DA598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12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DA5981" w:rsidRPr="00301D5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DA5981" w:rsidRPr="00301D5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DA5981" w:rsidRPr="00301D5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DA5981" w:rsidRPr="00301D5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DA598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DA5981" w:rsidRPr="00301D5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DA5981" w:rsidRPr="00301D5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DA598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12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DA598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DA598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12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DA598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12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DA5981" w:rsidRPr="00301D5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DA5981" w:rsidRPr="00301D5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DA5981" w:rsidRPr="00301D5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DA5981" w:rsidRPr="00301D5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DA598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5981" w:rsidRPr="00301D5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DA5981" w:rsidRPr="00301D5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DA598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12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DA5981" w:rsidRPr="00301D54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DA5981" w:rsidRPr="00D01BB1" w:rsidRDefault="00DA5981">
      <w:pPr>
        <w:spacing w:after="0"/>
        <w:ind w:left="120"/>
        <w:rPr>
          <w:lang w:val="ru-RU"/>
        </w:rPr>
      </w:pPr>
    </w:p>
    <w:p w:rsidR="00DA5981" w:rsidRDefault="00AB67D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2"/>
        <w:gridCol w:w="8208"/>
      </w:tblGrid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DA5981" w:rsidRPr="00301D5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DA5981" w:rsidRPr="00301D5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DA5981" w:rsidRPr="00301D5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DA5981" w:rsidRPr="00301D5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DA5981" w:rsidRPr="00301D5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DA5981" w:rsidRPr="00301D5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DA5981" w:rsidRPr="00301D5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DA5981" w:rsidRPr="00301D5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DA5981" w:rsidRPr="00301D5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DA5981" w:rsidRPr="00301D5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DA5981" w:rsidRPr="00301D5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DA5981" w:rsidRPr="00301D5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DA5981" w:rsidRPr="00301D5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598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DA5981" w:rsidRPr="00301D5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DA5981" w:rsidRPr="00301D5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DA5981" w:rsidRPr="00301D54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DA5981" w:rsidRPr="00D01BB1" w:rsidRDefault="00DA5981">
      <w:pPr>
        <w:spacing w:after="0"/>
        <w:ind w:left="120"/>
        <w:rPr>
          <w:lang w:val="ru-RU"/>
        </w:rPr>
      </w:pPr>
    </w:p>
    <w:p w:rsidR="00DA5981" w:rsidRDefault="00AB67D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59"/>
        <w:gridCol w:w="7921"/>
      </w:tblGrid>
      <w:tr w:rsidR="00DA598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A598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DA598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DA598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достопримечательности, знаменитые соотечественники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носители базовых национальных ценностей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DA598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</w:t>
            </w: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смена времён года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DA598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both"/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DA598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DA5981" w:rsidRPr="00301D54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981" w:rsidRDefault="00AB67D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DA5981" w:rsidRPr="00D01BB1" w:rsidRDefault="00AB67DB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1BB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DA5981" w:rsidRPr="00D01BB1" w:rsidRDefault="00DA5981">
      <w:pPr>
        <w:rPr>
          <w:lang w:val="ru-RU"/>
        </w:rPr>
        <w:sectPr w:rsidR="00DA5981" w:rsidRPr="00D01BB1">
          <w:pgSz w:w="11906" w:h="16383"/>
          <w:pgMar w:top="1134" w:right="850" w:bottom="1134" w:left="1701" w:header="720" w:footer="720" w:gutter="0"/>
          <w:cols w:space="720"/>
        </w:sectPr>
      </w:pPr>
    </w:p>
    <w:p w:rsidR="00DA5981" w:rsidRPr="00D01BB1" w:rsidRDefault="00AB67DB">
      <w:pPr>
        <w:spacing w:after="0"/>
        <w:ind w:left="120"/>
        <w:rPr>
          <w:lang w:val="ru-RU"/>
        </w:rPr>
      </w:pPr>
      <w:bookmarkStart w:id="11" w:name="block-77524260"/>
      <w:bookmarkEnd w:id="10"/>
      <w:r w:rsidRPr="00D01BB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A5981" w:rsidRPr="00D01BB1" w:rsidRDefault="00AB67DB">
      <w:pPr>
        <w:spacing w:after="0" w:line="480" w:lineRule="auto"/>
        <w:ind w:left="120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DA5981" w:rsidRPr="00D01BB1" w:rsidRDefault="00DA5981">
      <w:pPr>
        <w:spacing w:after="0" w:line="480" w:lineRule="auto"/>
        <w:ind w:left="120"/>
        <w:rPr>
          <w:lang w:val="ru-RU"/>
        </w:rPr>
      </w:pPr>
    </w:p>
    <w:p w:rsidR="00DA5981" w:rsidRPr="00D01BB1" w:rsidRDefault="00DA5981">
      <w:pPr>
        <w:spacing w:after="0" w:line="480" w:lineRule="auto"/>
        <w:ind w:left="120"/>
        <w:rPr>
          <w:lang w:val="ru-RU"/>
        </w:rPr>
      </w:pPr>
    </w:p>
    <w:p w:rsidR="00DA5981" w:rsidRPr="00D01BB1" w:rsidRDefault="00DA5981">
      <w:pPr>
        <w:spacing w:after="0"/>
        <w:ind w:left="120"/>
        <w:rPr>
          <w:lang w:val="ru-RU"/>
        </w:rPr>
      </w:pPr>
    </w:p>
    <w:p w:rsidR="00DA5981" w:rsidRPr="00D01BB1" w:rsidRDefault="00AB67DB">
      <w:pPr>
        <w:spacing w:after="0" w:line="480" w:lineRule="auto"/>
        <w:ind w:left="120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A5981" w:rsidRPr="00D01BB1" w:rsidRDefault="00DA5981">
      <w:pPr>
        <w:spacing w:after="0" w:line="480" w:lineRule="auto"/>
        <w:ind w:left="120"/>
        <w:rPr>
          <w:lang w:val="ru-RU"/>
        </w:rPr>
      </w:pPr>
    </w:p>
    <w:p w:rsidR="00DA5981" w:rsidRPr="00D01BB1" w:rsidRDefault="00DA5981">
      <w:pPr>
        <w:spacing w:after="0"/>
        <w:ind w:left="120"/>
        <w:rPr>
          <w:lang w:val="ru-RU"/>
        </w:rPr>
      </w:pPr>
    </w:p>
    <w:p w:rsidR="00DA5981" w:rsidRPr="00D01BB1" w:rsidRDefault="00AB67DB">
      <w:pPr>
        <w:spacing w:after="0" w:line="480" w:lineRule="auto"/>
        <w:ind w:left="120"/>
        <w:rPr>
          <w:lang w:val="ru-RU"/>
        </w:rPr>
      </w:pPr>
      <w:r w:rsidRPr="00D01BB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A5981" w:rsidRPr="00D01BB1" w:rsidRDefault="00DA5981">
      <w:pPr>
        <w:spacing w:after="0" w:line="480" w:lineRule="auto"/>
        <w:ind w:left="120"/>
        <w:rPr>
          <w:lang w:val="ru-RU"/>
        </w:rPr>
      </w:pPr>
    </w:p>
    <w:p w:rsidR="00DA5981" w:rsidRPr="00D01BB1" w:rsidRDefault="00DA5981">
      <w:pPr>
        <w:rPr>
          <w:lang w:val="ru-RU"/>
        </w:rPr>
        <w:sectPr w:rsidR="00DA5981" w:rsidRPr="00D01BB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B67DB" w:rsidRPr="00D01BB1" w:rsidRDefault="00AB67DB">
      <w:pPr>
        <w:rPr>
          <w:lang w:val="ru-RU"/>
        </w:rPr>
      </w:pPr>
    </w:p>
    <w:sectPr w:rsidR="00AB67DB" w:rsidRPr="00D01BB1" w:rsidSect="00DA598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E46A8"/>
    <w:multiLevelType w:val="multilevel"/>
    <w:tmpl w:val="C7EE7A9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003814"/>
    <w:multiLevelType w:val="multilevel"/>
    <w:tmpl w:val="17849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75012D"/>
    <w:multiLevelType w:val="multilevel"/>
    <w:tmpl w:val="D0A852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34116F"/>
    <w:multiLevelType w:val="multilevel"/>
    <w:tmpl w:val="014ADA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AF0929"/>
    <w:multiLevelType w:val="multilevel"/>
    <w:tmpl w:val="1A6E5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A5981"/>
    <w:rsid w:val="00301D54"/>
    <w:rsid w:val="0046177C"/>
    <w:rsid w:val="005D0309"/>
    <w:rsid w:val="00A625F9"/>
    <w:rsid w:val="00AB67DB"/>
    <w:rsid w:val="00D01BB1"/>
    <w:rsid w:val="00D61CC8"/>
    <w:rsid w:val="00DA5981"/>
    <w:rsid w:val="00FF4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A598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A59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01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01D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hyperlink" Target="https://m.edsoo.ru/f8414d1c" TargetMode="External"/><Relationship Id="rId39" Type="http://schemas.openxmlformats.org/officeDocument/2006/relationships/hyperlink" Target="https://m.edsoo.ru/f8416996" TargetMode="External"/><Relationship Id="rId21" Type="http://schemas.openxmlformats.org/officeDocument/2006/relationships/hyperlink" Target="https://m.edsoo.ru/7f412850" TargetMode="External"/><Relationship Id="rId34" Type="http://schemas.openxmlformats.org/officeDocument/2006/relationships/hyperlink" Target="https://m.edsoo.ru/f8415da2" TargetMode="External"/><Relationship Id="rId42" Type="http://schemas.openxmlformats.org/officeDocument/2006/relationships/hyperlink" Target="https://m.edsoo.ru/f8416fae" TargetMode="External"/><Relationship Id="rId47" Type="http://schemas.openxmlformats.org/officeDocument/2006/relationships/hyperlink" Target="https://m.edsoo.ru/f84185ac" TargetMode="External"/><Relationship Id="rId50" Type="http://schemas.openxmlformats.org/officeDocument/2006/relationships/hyperlink" Target="https://m.edsoo.ru/f8419894" TargetMode="External"/><Relationship Id="rId55" Type="http://schemas.openxmlformats.org/officeDocument/2006/relationships/hyperlink" Target="https://m.edsoo.ru/f841c9f4" TargetMode="Externa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2850" TargetMode="External"/><Relationship Id="rId29" Type="http://schemas.openxmlformats.org/officeDocument/2006/relationships/hyperlink" Target="https://m.edsoo.ru/f8415118" TargetMode="External"/><Relationship Id="rId41" Type="http://schemas.openxmlformats.org/officeDocument/2006/relationships/hyperlink" Target="https://m.edsoo.ru/f8416cfc" TargetMode="External"/><Relationship Id="rId54" Type="http://schemas.openxmlformats.org/officeDocument/2006/relationships/hyperlink" Target="https://m.edsoo.ru/f841c800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f8415636" TargetMode="External"/><Relationship Id="rId37" Type="http://schemas.openxmlformats.org/officeDocument/2006/relationships/hyperlink" Target="https://m.edsoo.ru/f84164be" TargetMode="External"/><Relationship Id="rId40" Type="http://schemas.openxmlformats.org/officeDocument/2006/relationships/hyperlink" Target="https://m.edsoo.ru/f8416b58" TargetMode="External"/><Relationship Id="rId45" Type="http://schemas.openxmlformats.org/officeDocument/2006/relationships/hyperlink" Target="https://m.edsoo.ru/f8417f08" TargetMode="External"/><Relationship Id="rId53" Type="http://schemas.openxmlformats.org/officeDocument/2006/relationships/hyperlink" Target="https://m.edsoo.ru/f841c56c" TargetMode="External"/><Relationship Id="rId58" Type="http://schemas.openxmlformats.org/officeDocument/2006/relationships/hyperlink" Target="https://m.edsoo.ru/f841d8ea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8dc2" TargetMode="External"/><Relationship Id="rId36" Type="http://schemas.openxmlformats.org/officeDocument/2006/relationships/hyperlink" Target="https://m.edsoo.ru/f8416306" TargetMode="External"/><Relationship Id="rId49" Type="http://schemas.openxmlformats.org/officeDocument/2006/relationships/hyperlink" Target="https://m.edsoo.ru/f8419c54" TargetMode="External"/><Relationship Id="rId57" Type="http://schemas.openxmlformats.org/officeDocument/2006/relationships/hyperlink" Target="https://m.edsoo.ru/f841d188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f841580c" TargetMode="External"/><Relationship Id="rId44" Type="http://schemas.openxmlformats.org/officeDocument/2006/relationships/hyperlink" Target="https://m.edsoo.ru/f8417d1e" TargetMode="External"/><Relationship Id="rId52" Type="http://schemas.openxmlformats.org/officeDocument/2006/relationships/hyperlink" Target="https://m.edsoo.ru/f841b4aa" TargetMode="External"/><Relationship Id="rId60" Type="http://schemas.openxmlformats.org/officeDocument/2006/relationships/hyperlink" Target="https://m.edsoo.ru/f841dc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14eca" TargetMode="External"/><Relationship Id="rId30" Type="http://schemas.openxmlformats.org/officeDocument/2006/relationships/hyperlink" Target="https://m.edsoo.ru/f8415b9a" TargetMode="External"/><Relationship Id="rId35" Type="http://schemas.openxmlformats.org/officeDocument/2006/relationships/hyperlink" Target="https://m.edsoo.ru/f8415f50" TargetMode="External"/><Relationship Id="rId43" Type="http://schemas.openxmlformats.org/officeDocument/2006/relationships/hyperlink" Target="https://m.edsoo.ru/f8417b34" TargetMode="External"/><Relationship Id="rId48" Type="http://schemas.openxmlformats.org/officeDocument/2006/relationships/hyperlink" Target="https://m.edsoo.ru/f8417526" TargetMode="External"/><Relationship Id="rId56" Type="http://schemas.openxmlformats.org/officeDocument/2006/relationships/hyperlink" Target="https://m.edsoo.ru/f841dac0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b28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18dc2" TargetMode="External"/><Relationship Id="rId38" Type="http://schemas.openxmlformats.org/officeDocument/2006/relationships/hyperlink" Target="https://m.edsoo.ru/f8416180" TargetMode="External"/><Relationship Id="rId46" Type="http://schemas.openxmlformats.org/officeDocument/2006/relationships/hyperlink" Target="https://m.edsoo.ru/f84181ce" TargetMode="External"/><Relationship Id="rId59" Type="http://schemas.openxmlformats.org/officeDocument/2006/relationships/hyperlink" Target="https://m.edsoo.ru/f841d3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69</Pages>
  <Words>14342</Words>
  <Characters>81751</Characters>
  <Application>Microsoft Office Word</Application>
  <DocSecurity>0</DocSecurity>
  <Lines>681</Lines>
  <Paragraphs>191</Paragraphs>
  <ScaleCrop>false</ScaleCrop>
  <Company/>
  <LinksUpToDate>false</LinksUpToDate>
  <CharactersWithSpaces>95902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Моноблок</cp:lastModifiedBy>
  <cp:revision>5</cp:revision>
  <dcterms:created xsi:type="dcterms:W3CDTF">2025-10-28T06:58:00Z</dcterms:created>
  <dcterms:modified xsi:type="dcterms:W3CDTF">2026-02-03T09:42:00Z</dcterms:modified>
</cp:coreProperties>
</file>